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УТВЕРЖДАЮ</w:t>
      </w:r>
    </w:p>
    <w:p w:rsidR="009A252F" w:rsidRDefault="005C059B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общеобразовательного учреждения</w:t>
      </w:r>
    </w:p>
    <w:p w:rsidR="009A252F" w:rsidRDefault="009A252F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№99»</w:t>
      </w:r>
    </w:p>
    <w:p w:rsidR="00CA01D8" w:rsidRPr="006E7ED3" w:rsidRDefault="00CA01D8" w:rsidP="00CA0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Pr="006E7ED3">
        <w:rPr>
          <w:rFonts w:ascii="Times New Roman" w:hAnsi="Times New Roman" w:cs="Times New Roman"/>
          <w:sz w:val="24"/>
          <w:szCs w:val="24"/>
        </w:rPr>
        <w:t>В.Н.Белов</w:t>
      </w:r>
      <w:proofErr w:type="spellEnd"/>
    </w:p>
    <w:p w:rsidR="00CA01D8" w:rsidRPr="000D2F2A" w:rsidRDefault="00CA01D8" w:rsidP="000D2F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7ED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6E7ED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6E7ED3">
        <w:rPr>
          <w:rFonts w:ascii="Times New Roman" w:hAnsi="Times New Roman" w:cs="Times New Roman"/>
          <w:sz w:val="24"/>
          <w:szCs w:val="24"/>
        </w:rPr>
        <w:t>_____________201</w:t>
      </w:r>
      <w:r w:rsidR="00CD057F">
        <w:rPr>
          <w:rFonts w:ascii="Times New Roman" w:hAnsi="Times New Roman" w:cs="Times New Roman"/>
          <w:sz w:val="24"/>
          <w:szCs w:val="24"/>
        </w:rPr>
        <w:t>8</w:t>
      </w:r>
      <w:r w:rsidR="009A252F">
        <w:rPr>
          <w:rFonts w:ascii="Times New Roman" w:hAnsi="Times New Roman" w:cs="Times New Roman"/>
          <w:sz w:val="24"/>
          <w:szCs w:val="24"/>
        </w:rPr>
        <w:t xml:space="preserve"> </w:t>
      </w:r>
      <w:r w:rsidRPr="006E7ED3">
        <w:rPr>
          <w:rFonts w:ascii="Times New Roman" w:hAnsi="Times New Roman" w:cs="Times New Roman"/>
          <w:sz w:val="24"/>
          <w:szCs w:val="24"/>
        </w:rPr>
        <w:t>года</w:t>
      </w: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2F2A" w:rsidRDefault="000D2F2A" w:rsidP="00CA01D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CA01D8" w:rsidRPr="008224C6" w:rsidRDefault="00CA01D8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Центра дополнительного образования детей </w:t>
      </w:r>
    </w:p>
    <w:p w:rsidR="00CA01D8" w:rsidRPr="008224C6" w:rsidRDefault="000D2F2A" w:rsidP="00CA0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4C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3D64" w:rsidRPr="008224C6">
        <w:rPr>
          <w:rFonts w:ascii="Times New Roman" w:hAnsi="Times New Roman" w:cs="Times New Roman"/>
          <w:b/>
          <w:sz w:val="28"/>
          <w:szCs w:val="28"/>
        </w:rPr>
        <w:t>201</w:t>
      </w:r>
      <w:r w:rsidR="00CD057F">
        <w:rPr>
          <w:rFonts w:ascii="Times New Roman" w:hAnsi="Times New Roman" w:cs="Times New Roman"/>
          <w:b/>
          <w:sz w:val="28"/>
          <w:szCs w:val="28"/>
        </w:rPr>
        <w:t>8</w:t>
      </w:r>
      <w:r w:rsidR="00B83D64" w:rsidRPr="008224C6">
        <w:rPr>
          <w:rFonts w:ascii="Times New Roman" w:hAnsi="Times New Roman" w:cs="Times New Roman"/>
          <w:b/>
          <w:sz w:val="28"/>
          <w:szCs w:val="28"/>
        </w:rPr>
        <w:t>-201</w:t>
      </w:r>
      <w:r w:rsidR="00CD057F">
        <w:rPr>
          <w:rFonts w:ascii="Times New Roman" w:hAnsi="Times New Roman" w:cs="Times New Roman"/>
          <w:b/>
          <w:sz w:val="28"/>
          <w:szCs w:val="28"/>
        </w:rPr>
        <w:t>9</w:t>
      </w:r>
      <w:r w:rsidR="00B83D64" w:rsidRPr="008224C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1052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1433"/>
        <w:gridCol w:w="1537"/>
        <w:gridCol w:w="1214"/>
        <w:gridCol w:w="1070"/>
        <w:gridCol w:w="1163"/>
        <w:gridCol w:w="1151"/>
        <w:gridCol w:w="1160"/>
        <w:gridCol w:w="1165"/>
        <w:gridCol w:w="1159"/>
      </w:tblGrid>
      <w:tr w:rsidR="00CA01D8" w:rsidRPr="00231489" w:rsidTr="00037E19">
        <w:tc>
          <w:tcPr>
            <w:tcW w:w="143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Объединение</w:t>
            </w:r>
          </w:p>
        </w:tc>
        <w:tc>
          <w:tcPr>
            <w:tcW w:w="1537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14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107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163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151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160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165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159" w:type="dxa"/>
            <w:vAlign w:val="center"/>
          </w:tcPr>
          <w:p w:rsidR="00CA01D8" w:rsidRPr="00231489" w:rsidRDefault="00CA01D8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9A25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81543" w:rsidRDefault="00234FA9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  <w:p w:rsidR="00234FA9" w:rsidRPr="00231489" w:rsidRDefault="00234FA9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17.55</w:t>
            </w:r>
          </w:p>
        </w:tc>
        <w:tc>
          <w:tcPr>
            <w:tcW w:w="1159" w:type="dxa"/>
            <w:vAlign w:val="center"/>
          </w:tcPr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070" w:type="dxa"/>
            <w:vAlign w:val="center"/>
          </w:tcPr>
          <w:p w:rsidR="00C81543" w:rsidRPr="00231489" w:rsidRDefault="00C81543" w:rsidP="00C81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  <w:p w:rsidR="009A252F" w:rsidRPr="0023148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17.55</w:t>
            </w: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57F" w:rsidRPr="00231489" w:rsidTr="00037E19">
        <w:tc>
          <w:tcPr>
            <w:tcW w:w="1433" w:type="dxa"/>
            <w:vAlign w:val="center"/>
          </w:tcPr>
          <w:p w:rsidR="00CD057F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057F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  <w:p w:rsidR="00CD057F" w:rsidRPr="00231489" w:rsidRDefault="00CD057F" w:rsidP="00CD0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214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большой </w:t>
            </w: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спорт.зал</w:t>
            </w:r>
            <w:proofErr w:type="spellEnd"/>
          </w:p>
        </w:tc>
        <w:tc>
          <w:tcPr>
            <w:tcW w:w="1070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CD057F" w:rsidRPr="00231489" w:rsidRDefault="00CD057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Христораднова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М.С.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зал ритм. </w:t>
            </w:r>
            <w:r w:rsidR="00C81543">
              <w:rPr>
                <w:rFonts w:ascii="Times New Roman" w:hAnsi="Times New Roman" w:cs="Times New Roman"/>
                <w:sz w:val="20"/>
                <w:szCs w:val="20"/>
              </w:rPr>
              <w:t>пауз, малый зал</w:t>
            </w:r>
          </w:p>
        </w:tc>
        <w:tc>
          <w:tcPr>
            <w:tcW w:w="1070" w:type="dxa"/>
            <w:vAlign w:val="center"/>
          </w:tcPr>
          <w:p w:rsidR="009A252F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234FA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14.20 – </w:t>
            </w:r>
          </w:p>
          <w:p w:rsidR="00234FA9" w:rsidRPr="0023148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63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14.20 – </w:t>
            </w:r>
          </w:p>
          <w:p w:rsidR="00CF0522" w:rsidRPr="0023148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1151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9A252F" w:rsidRPr="0023148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</w:tc>
        <w:tc>
          <w:tcPr>
            <w:tcW w:w="1160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13.30 – 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10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11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– 15.50</w:t>
            </w:r>
          </w:p>
          <w:p w:rsidR="00234FA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</w:t>
            </w:r>
          </w:p>
          <w:p w:rsidR="00CF0522" w:rsidRPr="0023148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BD403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39">
              <w:rPr>
                <w:rFonts w:ascii="Times New Roman" w:hAnsi="Times New Roman" w:cs="Times New Roman"/>
                <w:sz w:val="20"/>
                <w:szCs w:val="20"/>
              </w:rPr>
              <w:t>Ритмическая гимнастика</w:t>
            </w:r>
          </w:p>
        </w:tc>
        <w:tc>
          <w:tcPr>
            <w:tcW w:w="1537" w:type="dxa"/>
            <w:vAlign w:val="center"/>
          </w:tcPr>
          <w:p w:rsidR="009A252F" w:rsidRPr="00BD403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4039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BD4039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214" w:type="dxa"/>
            <w:vAlign w:val="center"/>
          </w:tcPr>
          <w:p w:rsidR="009A252F" w:rsidRPr="00BD403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39">
              <w:rPr>
                <w:rFonts w:ascii="Times New Roman" w:hAnsi="Times New Roman" w:cs="Times New Roman"/>
                <w:sz w:val="20"/>
                <w:szCs w:val="20"/>
              </w:rPr>
              <w:t>зал ритм. пауз</w:t>
            </w:r>
          </w:p>
        </w:tc>
        <w:tc>
          <w:tcPr>
            <w:tcW w:w="1070" w:type="dxa"/>
            <w:vAlign w:val="center"/>
          </w:tcPr>
          <w:p w:rsidR="009A252F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234FA9" w:rsidRPr="0023148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Pr="00231489" w:rsidRDefault="00234FA9" w:rsidP="00234F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A252F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234FA9" w:rsidRPr="00231489" w:rsidRDefault="00234FA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52F" w:rsidRPr="00231489" w:rsidTr="00037E19">
        <w:tc>
          <w:tcPr>
            <w:tcW w:w="143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</w:tc>
        <w:tc>
          <w:tcPr>
            <w:tcW w:w="1537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Близняков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14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9A252F" w:rsidRDefault="00234FA9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234FA9" w:rsidRDefault="00234FA9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  <w:p w:rsidR="00234FA9" w:rsidRPr="00231489" w:rsidRDefault="00234FA9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17.15 – 18.00</w:t>
            </w:r>
          </w:p>
        </w:tc>
        <w:tc>
          <w:tcPr>
            <w:tcW w:w="1160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9A252F" w:rsidRPr="00231489" w:rsidRDefault="009A252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9FF" w:rsidRPr="00231489" w:rsidTr="00037E19">
        <w:tc>
          <w:tcPr>
            <w:tcW w:w="1433" w:type="dxa"/>
            <w:vAlign w:val="center"/>
          </w:tcPr>
          <w:p w:rsidR="00BD19FF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9FF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</w:p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Коровин В.С.</w:t>
            </w:r>
          </w:p>
        </w:tc>
        <w:tc>
          <w:tcPr>
            <w:tcW w:w="1214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070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BD19FF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A4126A" w:rsidRPr="00231489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17.10</w:t>
            </w:r>
          </w:p>
        </w:tc>
        <w:tc>
          <w:tcPr>
            <w:tcW w:w="1151" w:type="dxa"/>
            <w:vAlign w:val="center"/>
          </w:tcPr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BD19FF" w:rsidRPr="00231489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17.10</w:t>
            </w:r>
          </w:p>
        </w:tc>
        <w:tc>
          <w:tcPr>
            <w:tcW w:w="1160" w:type="dxa"/>
            <w:vAlign w:val="center"/>
          </w:tcPr>
          <w:p w:rsidR="00BD19FF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15.20</w:t>
            </w:r>
          </w:p>
          <w:p w:rsidR="00A4126A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A4126A" w:rsidRPr="00231489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17.10</w:t>
            </w:r>
          </w:p>
        </w:tc>
        <w:tc>
          <w:tcPr>
            <w:tcW w:w="1165" w:type="dxa"/>
            <w:vAlign w:val="center"/>
          </w:tcPr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</w:t>
            </w:r>
          </w:p>
          <w:p w:rsid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BD19FF" w:rsidRPr="00231489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 – 17.10</w:t>
            </w:r>
          </w:p>
        </w:tc>
        <w:tc>
          <w:tcPr>
            <w:tcW w:w="1159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9FF" w:rsidRPr="00231489" w:rsidTr="00037E19">
        <w:tc>
          <w:tcPr>
            <w:tcW w:w="1433" w:type="dxa"/>
            <w:vAlign w:val="center"/>
          </w:tcPr>
          <w:p w:rsidR="00BD19FF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ОФП с элементами акробатики</w:t>
            </w:r>
          </w:p>
        </w:tc>
        <w:tc>
          <w:tcPr>
            <w:tcW w:w="1537" w:type="dxa"/>
            <w:vAlign w:val="center"/>
          </w:tcPr>
          <w:p w:rsidR="00BD19FF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 А.М.</w:t>
            </w:r>
          </w:p>
        </w:tc>
        <w:tc>
          <w:tcPr>
            <w:tcW w:w="1214" w:type="dxa"/>
            <w:vAlign w:val="center"/>
          </w:tcPr>
          <w:p w:rsidR="00BD19FF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малый зал</w:t>
            </w:r>
          </w:p>
        </w:tc>
        <w:tc>
          <w:tcPr>
            <w:tcW w:w="1070" w:type="dxa"/>
            <w:vAlign w:val="center"/>
          </w:tcPr>
          <w:p w:rsidR="00BD19FF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4126A" w:rsidRPr="00231489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1163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BD19FF" w:rsidRDefault="00C3255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4126A" w:rsidRPr="00231489" w:rsidRDefault="00A4126A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 – 14.25</w:t>
            </w:r>
          </w:p>
        </w:tc>
        <w:tc>
          <w:tcPr>
            <w:tcW w:w="1160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D19FF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A4126A" w:rsidRPr="00231489" w:rsidRDefault="00A4126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</w:tc>
        <w:tc>
          <w:tcPr>
            <w:tcW w:w="1159" w:type="dxa"/>
            <w:vAlign w:val="center"/>
          </w:tcPr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раннего развития «Знайка-99»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Киселёва Е.Г.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Астафьева Е.Ю.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Андреева Л.В.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Корнева Ю.В.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  <w:p w:rsidR="000C2ADC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BD19FF" w:rsidRPr="00231489" w:rsidRDefault="00BD19F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1,2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3,4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19.10-19.40</w:t>
            </w:r>
          </w:p>
          <w:p w:rsidR="000C2ADC" w:rsidRPr="000C2ADC" w:rsidRDefault="000C2ADC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1,2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17.10-17.40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17.50-18.20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3,4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18.30-19.00</w:t>
            </w:r>
          </w:p>
          <w:p w:rsid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19.10-19.40</w:t>
            </w:r>
          </w:p>
          <w:p w:rsidR="000C2ADC" w:rsidRPr="000C2ADC" w:rsidRDefault="000C2ADC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Юный спасатель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Шуров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BD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</w:t>
            </w:r>
            <w:r w:rsidR="00BD19FF"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Безопасное колесо</w:t>
            </w:r>
          </w:p>
        </w:tc>
        <w:tc>
          <w:tcPr>
            <w:tcW w:w="1537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Шуров</w:t>
            </w:r>
            <w:proofErr w:type="spellEnd"/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A4126A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Мильто</w:t>
            </w:r>
            <w:proofErr w:type="spellEnd"/>
            <w:r w:rsidRPr="00A4126A">
              <w:rPr>
                <w:rFonts w:ascii="Times New Roman" w:hAnsi="Times New Roman" w:cs="Times New Roman"/>
                <w:sz w:val="20"/>
                <w:szCs w:val="20"/>
              </w:rPr>
              <w:t xml:space="preserve"> С.С.</w:t>
            </w:r>
          </w:p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A4126A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0C2ADC" w:rsidRPr="00A4126A" w:rsidRDefault="000C2AD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A4126A" w:rsidRDefault="000C2ADC" w:rsidP="008D55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A4126A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59" w:type="dxa"/>
            <w:vAlign w:val="center"/>
          </w:tcPr>
          <w:p w:rsidR="00C3255C" w:rsidRPr="00A4126A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A4126A" w:rsidRDefault="00C3255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Андреева Л.В.</w:t>
            </w:r>
          </w:p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Align w:val="center"/>
          </w:tcPr>
          <w:p w:rsidR="000C2ADC" w:rsidRPr="00A4126A" w:rsidRDefault="00C3255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  <w:p w:rsidR="000C2ADC" w:rsidRPr="00A4126A" w:rsidRDefault="000C2ADC" w:rsidP="00CF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A4126A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5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1537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Полторацкая Н.Н.</w:t>
            </w:r>
          </w:p>
        </w:tc>
        <w:tc>
          <w:tcPr>
            <w:tcW w:w="1214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0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A4126A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A4126A" w:rsidRDefault="00A4126A" w:rsidP="00A41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26A"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</w:tc>
        <w:tc>
          <w:tcPr>
            <w:tcW w:w="1160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A4126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03A55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Занимательный английский</w:t>
            </w:r>
          </w:p>
        </w:tc>
        <w:tc>
          <w:tcPr>
            <w:tcW w:w="1537" w:type="dxa"/>
            <w:vAlign w:val="center"/>
          </w:tcPr>
          <w:p w:rsidR="000C2ADC" w:rsidRPr="00303A55" w:rsidRDefault="00C3255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Нечаева С.С.</w:t>
            </w:r>
          </w:p>
        </w:tc>
        <w:tc>
          <w:tcPr>
            <w:tcW w:w="1214" w:type="dxa"/>
            <w:vAlign w:val="center"/>
          </w:tcPr>
          <w:p w:rsidR="000C2ADC" w:rsidRPr="00303A55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A55" w:rsidRPr="00303A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C2ADC" w:rsidRPr="00303A55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A55" w:rsidRPr="00303A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2ADC" w:rsidRPr="00303A55" w:rsidRDefault="000C2ADC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A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03A55" w:rsidRPr="00303A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0" w:type="dxa"/>
            <w:vAlign w:val="center"/>
          </w:tcPr>
          <w:p w:rsidR="000C2ADC" w:rsidRDefault="00303A55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03A55" w:rsidRPr="00231489" w:rsidRDefault="00303A55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63" w:type="dxa"/>
            <w:vAlign w:val="center"/>
          </w:tcPr>
          <w:p w:rsidR="001C715C" w:rsidRPr="00231489" w:rsidRDefault="001C715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03A55" w:rsidRPr="00231489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 14.40 – 15.25</w:t>
            </w:r>
          </w:p>
          <w:p w:rsidR="00303A55" w:rsidRPr="00231489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 15.30 – 16.15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17A8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Занимательный немецкий</w:t>
            </w:r>
          </w:p>
        </w:tc>
        <w:tc>
          <w:tcPr>
            <w:tcW w:w="1537" w:type="dxa"/>
            <w:vAlign w:val="center"/>
          </w:tcPr>
          <w:p w:rsidR="000C2ADC" w:rsidRPr="003717A8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Кузина Т.В.</w:t>
            </w:r>
          </w:p>
        </w:tc>
        <w:tc>
          <w:tcPr>
            <w:tcW w:w="1214" w:type="dxa"/>
            <w:vAlign w:val="center"/>
          </w:tcPr>
          <w:p w:rsidR="000C2ADC" w:rsidRPr="003717A8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03A55" w:rsidRPr="00231489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</w:tc>
        <w:tc>
          <w:tcPr>
            <w:tcW w:w="1151" w:type="dxa"/>
            <w:vAlign w:val="center"/>
          </w:tcPr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Pr="00231489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16.05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17A8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«Конфетти»</w:t>
            </w:r>
          </w:p>
        </w:tc>
        <w:tc>
          <w:tcPr>
            <w:tcW w:w="1537" w:type="dxa"/>
            <w:vAlign w:val="center"/>
          </w:tcPr>
          <w:p w:rsidR="000C2ADC" w:rsidRPr="003717A8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Трофимова И.И.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303A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17.00-18.40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303A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18.50 – 20.30 </w:t>
            </w:r>
          </w:p>
        </w:tc>
        <w:tc>
          <w:tcPr>
            <w:tcW w:w="1163" w:type="dxa"/>
            <w:vAlign w:val="center"/>
          </w:tcPr>
          <w:p w:rsidR="000C2ADC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303A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03A55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15.30 – </w:t>
            </w:r>
          </w:p>
          <w:p w:rsidR="00303A55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  <w:p w:rsidR="00303A55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03A55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17.20-18.30</w:t>
            </w:r>
          </w:p>
          <w:p w:rsidR="00303A55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303A55" w:rsidRPr="00231489" w:rsidRDefault="00303A55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18.40-19.50</w:t>
            </w:r>
          </w:p>
          <w:p w:rsidR="000C2ADC" w:rsidRPr="00231489" w:rsidRDefault="000C2ADC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 – 17.00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17.10-18.50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03A55" w:rsidRPr="00231489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19.00-20.40</w:t>
            </w:r>
          </w:p>
        </w:tc>
        <w:tc>
          <w:tcPr>
            <w:tcW w:w="1160" w:type="dxa"/>
            <w:vAlign w:val="center"/>
          </w:tcPr>
          <w:p w:rsidR="000C2ADC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03A55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18.00</w:t>
            </w:r>
          </w:p>
          <w:p w:rsidR="00303A55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303A55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18.10-18.40</w:t>
            </w:r>
          </w:p>
          <w:p w:rsidR="00303A55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03A55" w:rsidRPr="00231489" w:rsidRDefault="00303A55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18.50-19.20</w:t>
            </w:r>
          </w:p>
        </w:tc>
        <w:tc>
          <w:tcPr>
            <w:tcW w:w="1165" w:type="dxa"/>
            <w:vAlign w:val="center"/>
          </w:tcPr>
          <w:p w:rsidR="000C2ADC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17.20-18.30</w:t>
            </w:r>
          </w:p>
          <w:p w:rsidR="00303A55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03A55" w:rsidRPr="00231489" w:rsidRDefault="00303A55" w:rsidP="00303A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18.40-20.20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303A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1727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303A5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11.10-12.20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12.30-14.10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14.20-16.00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4 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16.10-17.50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18.00-19.40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17A8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Хореография (ЦГО)</w:t>
            </w:r>
          </w:p>
        </w:tc>
        <w:tc>
          <w:tcPr>
            <w:tcW w:w="1537" w:type="dxa"/>
            <w:vAlign w:val="center"/>
          </w:tcPr>
          <w:p w:rsidR="000C2ADC" w:rsidRPr="003717A8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Федотова О.В.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8</w:t>
            </w:r>
          </w:p>
          <w:p w:rsidR="000C2ADC" w:rsidRPr="00231489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17.10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17.55</w:t>
            </w:r>
          </w:p>
        </w:tc>
        <w:tc>
          <w:tcPr>
            <w:tcW w:w="1163" w:type="dxa"/>
            <w:vAlign w:val="center"/>
          </w:tcPr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группа 2</w:t>
            </w:r>
          </w:p>
          <w:p w:rsidR="001C715C" w:rsidRPr="00231489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75F5A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:rsidR="00375F5A" w:rsidRPr="00231489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Default="00375F5A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75F5A" w:rsidRPr="00231489" w:rsidRDefault="00375F5A" w:rsidP="00553B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553B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7A8" w:rsidRPr="00231489" w:rsidTr="00037E19">
        <w:tc>
          <w:tcPr>
            <w:tcW w:w="1433" w:type="dxa"/>
            <w:vAlign w:val="center"/>
          </w:tcPr>
          <w:p w:rsidR="003717A8" w:rsidRPr="003717A8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1537" w:type="dxa"/>
            <w:vAlign w:val="center"/>
          </w:tcPr>
          <w:p w:rsidR="003717A8" w:rsidRPr="003717A8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7A8">
              <w:rPr>
                <w:rFonts w:ascii="Times New Roman" w:hAnsi="Times New Roman" w:cs="Times New Roman"/>
                <w:sz w:val="20"/>
                <w:szCs w:val="20"/>
              </w:rPr>
              <w:t>Федотова О.В.</w:t>
            </w:r>
          </w:p>
        </w:tc>
        <w:tc>
          <w:tcPr>
            <w:tcW w:w="1214" w:type="dxa"/>
            <w:vAlign w:val="center"/>
          </w:tcPr>
          <w:p w:rsidR="003717A8" w:rsidRPr="00231489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зал хореографии</w:t>
            </w:r>
          </w:p>
        </w:tc>
        <w:tc>
          <w:tcPr>
            <w:tcW w:w="1070" w:type="dxa"/>
            <w:vAlign w:val="center"/>
          </w:tcPr>
          <w:p w:rsidR="00375F5A" w:rsidRPr="00231489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75F5A" w:rsidRPr="00231489" w:rsidRDefault="00375F5A" w:rsidP="00375F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3717A8" w:rsidRDefault="00375F5A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75F5A" w:rsidRPr="00231489" w:rsidRDefault="00375F5A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15.10</w:t>
            </w:r>
          </w:p>
        </w:tc>
        <w:tc>
          <w:tcPr>
            <w:tcW w:w="1160" w:type="dxa"/>
            <w:vAlign w:val="center"/>
          </w:tcPr>
          <w:p w:rsidR="003717A8" w:rsidRPr="00231489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3717A8" w:rsidRPr="00231489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3717A8" w:rsidRPr="00231489" w:rsidRDefault="003717A8" w:rsidP="00371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5F5A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обучение игре на блок-флейте «Соловушки»</w:t>
            </w:r>
          </w:p>
        </w:tc>
        <w:tc>
          <w:tcPr>
            <w:tcW w:w="1537" w:type="dxa"/>
            <w:vAlign w:val="center"/>
          </w:tcPr>
          <w:p w:rsidR="000C2ADC" w:rsidRPr="00375F5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1070" w:type="dxa"/>
            <w:vAlign w:val="center"/>
          </w:tcPr>
          <w:p w:rsidR="001C715C" w:rsidRDefault="001C715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715C" w:rsidRPr="00231489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3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C715C" w:rsidRPr="00231489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18.00-19.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 xml:space="preserve">группа 1 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14.40-15.2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 – 16.1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16.20-17.0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17.10-17.5</w:t>
            </w:r>
            <w:r w:rsidR="001C7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18.45</w:t>
            </w:r>
          </w:p>
          <w:p w:rsidR="001C715C" w:rsidRDefault="001C715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18.55-</w:t>
            </w:r>
          </w:p>
          <w:p w:rsidR="000C2ADC" w:rsidRPr="00231489" w:rsidRDefault="000C2ADC" w:rsidP="00231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19.35</w:t>
            </w:r>
          </w:p>
          <w:p w:rsidR="000C2ADC" w:rsidRPr="00231489" w:rsidRDefault="000C2ADC" w:rsidP="007D1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 xml:space="preserve">Хоровое пение </w:t>
            </w:r>
          </w:p>
        </w:tc>
        <w:tc>
          <w:tcPr>
            <w:tcW w:w="1537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Ефремова Е.С.</w:t>
            </w:r>
          </w:p>
        </w:tc>
        <w:tc>
          <w:tcPr>
            <w:tcW w:w="1214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  <w:r w:rsidR="00A47A6C" w:rsidRPr="00E33F8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47A6C" w:rsidRPr="00E33F8E" w:rsidRDefault="00A47A6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E33F8E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:rsidR="00E33F8E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E33F8E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 – 18.45</w:t>
            </w:r>
          </w:p>
          <w:p w:rsidR="00E33F8E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E33F8E" w:rsidRPr="00231489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18.55 – 19.40</w:t>
            </w:r>
          </w:p>
        </w:tc>
        <w:tc>
          <w:tcPr>
            <w:tcW w:w="1160" w:type="dxa"/>
            <w:vAlign w:val="center"/>
          </w:tcPr>
          <w:p w:rsidR="000C2ADC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E33F8E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  <w:p w:rsidR="00E33F8E" w:rsidRPr="00231489" w:rsidRDefault="00E33F8E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Default="00E33F8E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E33F8E" w:rsidRPr="00231489" w:rsidRDefault="00E33F8E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Театральная студия «Отражение»</w:t>
            </w:r>
          </w:p>
        </w:tc>
        <w:tc>
          <w:tcPr>
            <w:tcW w:w="1537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Шумилова Н.А.</w:t>
            </w:r>
          </w:p>
        </w:tc>
        <w:tc>
          <w:tcPr>
            <w:tcW w:w="1214" w:type="dxa"/>
            <w:vAlign w:val="center"/>
          </w:tcPr>
          <w:p w:rsidR="000C2ADC" w:rsidRPr="00E33F8E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F8E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1070" w:type="dxa"/>
            <w:vAlign w:val="center"/>
          </w:tcPr>
          <w:p w:rsidR="000C2ADC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9</w:t>
            </w:r>
          </w:p>
          <w:p w:rsidR="00877971" w:rsidRPr="00231489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14.15</w:t>
            </w:r>
          </w:p>
        </w:tc>
        <w:tc>
          <w:tcPr>
            <w:tcW w:w="1163" w:type="dxa"/>
            <w:vAlign w:val="center"/>
          </w:tcPr>
          <w:p w:rsidR="000C2ADC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15.15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877971" w:rsidRPr="00231489" w:rsidRDefault="00877971" w:rsidP="00877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16.20-17.15</w:t>
            </w:r>
          </w:p>
        </w:tc>
        <w:tc>
          <w:tcPr>
            <w:tcW w:w="1151" w:type="dxa"/>
            <w:vAlign w:val="center"/>
          </w:tcPr>
          <w:p w:rsidR="000C2ADC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8 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15.35-16.20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877971" w:rsidRPr="00231489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17.55</w:t>
            </w:r>
          </w:p>
        </w:tc>
        <w:tc>
          <w:tcPr>
            <w:tcW w:w="1160" w:type="dxa"/>
            <w:vAlign w:val="center"/>
          </w:tcPr>
          <w:p w:rsidR="000C2ADC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877971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7</w:t>
            </w:r>
          </w:p>
          <w:p w:rsidR="00877971" w:rsidRPr="00231489" w:rsidRDefault="00877971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65" w:type="dxa"/>
            <w:vAlign w:val="center"/>
          </w:tcPr>
          <w:p w:rsidR="000C2ADC" w:rsidRDefault="00877971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877971" w:rsidRDefault="00877971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877971" w:rsidRDefault="00877971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877971" w:rsidRPr="00231489" w:rsidRDefault="00877971" w:rsidP="001C7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5F5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Студия эстрадного вокала «Лукоморье»</w:t>
            </w:r>
          </w:p>
        </w:tc>
        <w:tc>
          <w:tcPr>
            <w:tcW w:w="1537" w:type="dxa"/>
            <w:vAlign w:val="center"/>
          </w:tcPr>
          <w:p w:rsidR="000C2ADC" w:rsidRPr="00375F5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Белозерова М.П.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070" w:type="dxa"/>
            <w:vAlign w:val="center"/>
          </w:tcPr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12.50 - 13.35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13.45 - 15.20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15.30 - 17.05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17.15 - 18.50 </w:t>
            </w:r>
          </w:p>
          <w:p w:rsidR="000C2ADC" w:rsidRPr="00231489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19.00 - 19.45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12.50 - 13.35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13.45 - 15.20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15.30 - 17.05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17.15 - 18.50 </w:t>
            </w:r>
          </w:p>
          <w:p w:rsidR="000C2ADC" w:rsidRPr="00231489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19.00 - 19.45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12.50 - 13.35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13.45 - 15.20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15.30 - 17.05 </w:t>
            </w:r>
          </w:p>
          <w:p w:rsid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17.15 - 18.50 </w:t>
            </w:r>
          </w:p>
          <w:p w:rsidR="000C2ADC" w:rsidRPr="00231489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19.00 - 19.45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</w:tc>
        <w:tc>
          <w:tcPr>
            <w:tcW w:w="1159" w:type="dxa"/>
            <w:vAlign w:val="center"/>
          </w:tcPr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10.00 - 10.45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инд.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10.55 - 11.40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11.50 - 12.35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>12.45 - 13.30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B34D87" w:rsidRPr="00B34D87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13.40 - 14.25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</w:p>
          <w:p w:rsidR="000C2ADC" w:rsidRPr="00231489" w:rsidRDefault="00B34D87" w:rsidP="00B34D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D87">
              <w:rPr>
                <w:rFonts w:ascii="Times New Roman" w:hAnsi="Times New Roman" w:cs="Times New Roman"/>
                <w:sz w:val="20"/>
                <w:szCs w:val="20"/>
              </w:rPr>
              <w:t xml:space="preserve">14.35 - 15.20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инд.</w:t>
            </w:r>
            <w:bookmarkStart w:id="0" w:name="_GoBack"/>
            <w:bookmarkEnd w:id="0"/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75F5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«Мастерская творчества»</w:t>
            </w:r>
          </w:p>
        </w:tc>
        <w:tc>
          <w:tcPr>
            <w:tcW w:w="1537" w:type="dxa"/>
            <w:vAlign w:val="center"/>
          </w:tcPr>
          <w:p w:rsidR="000C2ADC" w:rsidRPr="00375F5A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F5A">
              <w:rPr>
                <w:rFonts w:ascii="Times New Roman" w:hAnsi="Times New Roman" w:cs="Times New Roman"/>
                <w:sz w:val="20"/>
                <w:szCs w:val="20"/>
              </w:rPr>
              <w:t>Кабанова Н.Н.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C2ADC" w:rsidRDefault="00037E1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</w:t>
            </w:r>
            <w:r w:rsidR="000C2ADC" w:rsidRPr="002314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C2ADC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 – 15.2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15.30—16.15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16.25- 17.10</w:t>
            </w:r>
          </w:p>
        </w:tc>
        <w:tc>
          <w:tcPr>
            <w:tcW w:w="1160" w:type="dxa"/>
            <w:vAlign w:val="center"/>
          </w:tcPr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>14.40 – 15.25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15.30—16.15</w:t>
            </w:r>
          </w:p>
          <w:p w:rsidR="00C3255C" w:rsidRPr="00C3255C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0C2ADC" w:rsidRPr="00231489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255C">
              <w:rPr>
                <w:rFonts w:ascii="Times New Roman" w:hAnsi="Times New Roman" w:cs="Times New Roman"/>
                <w:sz w:val="20"/>
                <w:szCs w:val="20"/>
              </w:rPr>
              <w:t>16.25- 17.10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98155B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Златоручка</w:t>
            </w:r>
            <w:proofErr w:type="spellEnd"/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37" w:type="dxa"/>
            <w:vAlign w:val="center"/>
          </w:tcPr>
          <w:p w:rsidR="000C2ADC" w:rsidRPr="0098155B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Большакова С.Л.</w:t>
            </w:r>
          </w:p>
        </w:tc>
        <w:tc>
          <w:tcPr>
            <w:tcW w:w="1214" w:type="dxa"/>
            <w:vAlign w:val="center"/>
          </w:tcPr>
          <w:p w:rsidR="000C2ADC" w:rsidRPr="0098155B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  <w:p w:rsidR="0098155B" w:rsidRP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0C2ADC" w:rsidRPr="0098155B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070" w:type="dxa"/>
            <w:vAlign w:val="center"/>
          </w:tcPr>
          <w:p w:rsidR="000C2AD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63" w:type="dxa"/>
            <w:vAlign w:val="center"/>
          </w:tcPr>
          <w:p w:rsidR="000C2AD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98155B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Изостудия «Жар-птица»</w:t>
            </w:r>
          </w:p>
        </w:tc>
        <w:tc>
          <w:tcPr>
            <w:tcW w:w="1537" w:type="dxa"/>
            <w:vAlign w:val="center"/>
          </w:tcPr>
          <w:p w:rsidR="000C2ADC" w:rsidRPr="0098155B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55B">
              <w:rPr>
                <w:rFonts w:ascii="Times New Roman" w:hAnsi="Times New Roman" w:cs="Times New Roman"/>
                <w:sz w:val="20"/>
                <w:szCs w:val="20"/>
              </w:rPr>
              <w:t>Макарова В.А.</w:t>
            </w:r>
          </w:p>
        </w:tc>
        <w:tc>
          <w:tcPr>
            <w:tcW w:w="1214" w:type="dxa"/>
            <w:vAlign w:val="center"/>
          </w:tcPr>
          <w:p w:rsidR="000C2ADC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070" w:type="dxa"/>
            <w:vAlign w:val="center"/>
          </w:tcPr>
          <w:p w:rsidR="000C2AD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 – 16.15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 – 17.55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 14.40 – 15.25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Компьютерное конструирование</w:t>
            </w:r>
          </w:p>
        </w:tc>
        <w:tc>
          <w:tcPr>
            <w:tcW w:w="1537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0C2ADC" w:rsidRPr="00FF2433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98155B" w:rsidRDefault="0098155B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0C2ADC" w:rsidRDefault="0098155B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17.55 – 18.35</w:t>
            </w:r>
          </w:p>
          <w:p w:rsidR="0098155B" w:rsidRDefault="0098155B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155B" w:rsidRPr="00231489" w:rsidRDefault="0098155B" w:rsidP="0098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18.40 – 19.25</w:t>
            </w:r>
          </w:p>
        </w:tc>
        <w:tc>
          <w:tcPr>
            <w:tcW w:w="1159" w:type="dxa"/>
            <w:vAlign w:val="center"/>
          </w:tcPr>
          <w:p w:rsidR="000C2ADC" w:rsidRDefault="0098155B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8155B" w:rsidRDefault="0098155B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 – 9.45</w:t>
            </w:r>
          </w:p>
          <w:p w:rsidR="0098155B" w:rsidRDefault="0098155B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98155B" w:rsidRDefault="0098155B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11.25 – 12.10</w:t>
            </w:r>
          </w:p>
          <w:p w:rsidR="00FF2433" w:rsidRDefault="00FF2433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13.00</w:t>
            </w:r>
          </w:p>
          <w:p w:rsidR="0098155B" w:rsidRDefault="0098155B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98155B" w:rsidRDefault="00FF2433" w:rsidP="0098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 – 13.50</w:t>
            </w:r>
          </w:p>
          <w:p w:rsidR="00FF2433" w:rsidRPr="00231489" w:rsidRDefault="00FF2433" w:rsidP="0098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13.55-14.40</w:t>
            </w:r>
          </w:p>
        </w:tc>
      </w:tr>
      <w:tr w:rsidR="00C3255C" w:rsidRPr="00231489" w:rsidTr="00037E19">
        <w:tc>
          <w:tcPr>
            <w:tcW w:w="1433" w:type="dxa"/>
            <w:vAlign w:val="center"/>
          </w:tcPr>
          <w:p w:rsidR="00C3255C" w:rsidRPr="00FF2433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Робототехника</w:t>
            </w:r>
          </w:p>
        </w:tc>
        <w:tc>
          <w:tcPr>
            <w:tcW w:w="1537" w:type="dxa"/>
            <w:vAlign w:val="center"/>
          </w:tcPr>
          <w:p w:rsidR="00C3255C" w:rsidRPr="00FF2433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Мелюхов</w:t>
            </w:r>
            <w:proofErr w:type="spellEnd"/>
            <w:r w:rsidRPr="00FF2433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14" w:type="dxa"/>
            <w:vAlign w:val="center"/>
          </w:tcPr>
          <w:p w:rsidR="00C3255C" w:rsidRPr="00FF2433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C3255C" w:rsidRPr="00FF2433" w:rsidRDefault="00C3255C" w:rsidP="00C325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070" w:type="dxa"/>
            <w:vAlign w:val="center"/>
          </w:tcPr>
          <w:p w:rsidR="00C3255C" w:rsidRPr="00231489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C3255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 – 16.25</w:t>
            </w:r>
          </w:p>
          <w:p w:rsidR="0098155B" w:rsidRPr="00231489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16.35-17.20</w:t>
            </w:r>
          </w:p>
        </w:tc>
        <w:tc>
          <w:tcPr>
            <w:tcW w:w="1151" w:type="dxa"/>
            <w:vAlign w:val="center"/>
          </w:tcPr>
          <w:p w:rsidR="00C3255C" w:rsidRPr="00231489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3255C" w:rsidRPr="00231489" w:rsidRDefault="00C3255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C3255C" w:rsidRDefault="0098155B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98155B" w:rsidRDefault="0098155B" w:rsidP="000C2A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 – 16.45</w:t>
            </w:r>
          </w:p>
          <w:p w:rsidR="0098155B" w:rsidRDefault="0098155B" w:rsidP="00981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16.55 – 17.40</w:t>
            </w:r>
          </w:p>
        </w:tc>
        <w:tc>
          <w:tcPr>
            <w:tcW w:w="1159" w:type="dxa"/>
            <w:vAlign w:val="center"/>
          </w:tcPr>
          <w:p w:rsidR="00C3255C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10.30</w:t>
            </w:r>
          </w:p>
          <w:p w:rsidR="0098155B" w:rsidRDefault="0098155B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10.35-11.20</w:t>
            </w: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0" w:type="dxa"/>
            <w:vAlign w:val="center"/>
          </w:tcPr>
          <w:p w:rsidR="000C2ADC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FF2433" w:rsidRPr="00231489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3" w:type="dxa"/>
            <w:vAlign w:val="center"/>
          </w:tcPr>
          <w:p w:rsidR="000C2ADC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FF2433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13.50-14.35</w:t>
            </w:r>
          </w:p>
          <w:p w:rsidR="00FF2433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FF2433" w:rsidRPr="00231489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51" w:type="dxa"/>
            <w:vAlign w:val="center"/>
          </w:tcPr>
          <w:p w:rsidR="000C2ADC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FF2433" w:rsidRPr="00231489" w:rsidRDefault="00FF2433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17.10-17.55</w:t>
            </w:r>
          </w:p>
        </w:tc>
        <w:tc>
          <w:tcPr>
            <w:tcW w:w="1160" w:type="dxa"/>
            <w:vAlign w:val="center"/>
          </w:tcPr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D36DF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DF">
              <w:rPr>
                <w:rFonts w:ascii="Times New Roman" w:hAnsi="Times New Roman" w:cs="Times New Roman"/>
                <w:sz w:val="20"/>
                <w:szCs w:val="20"/>
              </w:rPr>
              <w:t>Занимательная информатика</w:t>
            </w:r>
          </w:p>
        </w:tc>
        <w:tc>
          <w:tcPr>
            <w:tcW w:w="1537" w:type="dxa"/>
            <w:vAlign w:val="center"/>
          </w:tcPr>
          <w:p w:rsidR="000C2ADC" w:rsidRPr="003D36DF" w:rsidRDefault="000C2ADC" w:rsidP="00785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DF">
              <w:rPr>
                <w:rFonts w:ascii="Times New Roman" w:hAnsi="Times New Roman" w:cs="Times New Roman"/>
                <w:sz w:val="20"/>
                <w:szCs w:val="20"/>
              </w:rPr>
              <w:t>Новиков А.В.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00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D36DF" w:rsidRPr="00231489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2 </w:t>
            </w:r>
          </w:p>
          <w:p w:rsidR="003D36DF" w:rsidRPr="00231489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  <w:tc>
          <w:tcPr>
            <w:tcW w:w="1165" w:type="dxa"/>
            <w:vAlign w:val="center"/>
          </w:tcPr>
          <w:p w:rsidR="000C2ADC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D36DF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3D36DF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D36DF" w:rsidRPr="00231489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Информатика в играх и задачах</w:t>
            </w:r>
          </w:p>
        </w:tc>
        <w:tc>
          <w:tcPr>
            <w:tcW w:w="1537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Орлова Э.Ж.</w:t>
            </w:r>
          </w:p>
        </w:tc>
        <w:tc>
          <w:tcPr>
            <w:tcW w:w="1214" w:type="dxa"/>
            <w:vAlign w:val="center"/>
          </w:tcPr>
          <w:p w:rsidR="000C2ADC" w:rsidRPr="00FF2433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433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3D36DF" w:rsidRDefault="003D36DF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3D36DF" w:rsidRDefault="003D36DF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0C2ADC" w:rsidRDefault="003D36DF" w:rsidP="00223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D36DF" w:rsidRPr="00231489" w:rsidRDefault="003D36DF" w:rsidP="003D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65" w:type="dxa"/>
            <w:vAlign w:val="center"/>
          </w:tcPr>
          <w:p w:rsidR="000C2ADC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D36DF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12.45-13.30</w:t>
            </w:r>
          </w:p>
          <w:p w:rsidR="003D36DF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D36DF" w:rsidRPr="00231489" w:rsidRDefault="003D36DF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c>
          <w:tcPr>
            <w:tcW w:w="1433" w:type="dxa"/>
            <w:vAlign w:val="center"/>
          </w:tcPr>
          <w:p w:rsidR="000C2ADC" w:rsidRPr="00361666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66">
              <w:rPr>
                <w:rFonts w:ascii="Times New Roman" w:hAnsi="Times New Roman" w:cs="Times New Roman"/>
                <w:sz w:val="20"/>
                <w:szCs w:val="20"/>
              </w:rPr>
              <w:t>Прикладная информатика</w:t>
            </w:r>
          </w:p>
        </w:tc>
        <w:tc>
          <w:tcPr>
            <w:tcW w:w="1537" w:type="dxa"/>
            <w:vAlign w:val="center"/>
          </w:tcPr>
          <w:p w:rsidR="000C2ADC" w:rsidRPr="00361666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1666">
              <w:rPr>
                <w:rFonts w:ascii="Times New Roman" w:hAnsi="Times New Roman" w:cs="Times New Roman"/>
                <w:sz w:val="20"/>
                <w:szCs w:val="20"/>
              </w:rPr>
              <w:t>Милешин</w:t>
            </w:r>
            <w:proofErr w:type="spellEnd"/>
            <w:r w:rsidRPr="00361666">
              <w:rPr>
                <w:rFonts w:ascii="Times New Roman" w:hAnsi="Times New Roman" w:cs="Times New Roman"/>
                <w:sz w:val="20"/>
                <w:szCs w:val="20"/>
              </w:rPr>
              <w:t xml:space="preserve"> Р.В.</w:t>
            </w:r>
          </w:p>
        </w:tc>
        <w:tc>
          <w:tcPr>
            <w:tcW w:w="1214" w:type="dxa"/>
            <w:vAlign w:val="center"/>
          </w:tcPr>
          <w:p w:rsidR="000C2ADC" w:rsidRPr="00361666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66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  <w:p w:rsidR="00361666" w:rsidRPr="00361666" w:rsidRDefault="000C2ADC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666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70" w:type="dxa"/>
            <w:vAlign w:val="center"/>
          </w:tcPr>
          <w:p w:rsidR="000C2ADC" w:rsidRDefault="00361666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61666" w:rsidRDefault="00361666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361666" w:rsidRDefault="00361666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2</w:t>
            </w:r>
          </w:p>
          <w:p w:rsidR="00361666" w:rsidRPr="00231489" w:rsidRDefault="00361666" w:rsidP="000D2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</w:tc>
        <w:tc>
          <w:tcPr>
            <w:tcW w:w="1163" w:type="dxa"/>
            <w:vAlign w:val="center"/>
          </w:tcPr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3</w:t>
            </w:r>
          </w:p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4</w:t>
            </w:r>
          </w:p>
          <w:p w:rsidR="000C2ADC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5</w:t>
            </w:r>
          </w:p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16.10 -  16.55</w:t>
            </w:r>
          </w:p>
          <w:p w:rsidR="00361666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6</w:t>
            </w:r>
          </w:p>
          <w:p w:rsidR="00361666" w:rsidRPr="00231489" w:rsidRDefault="00361666" w:rsidP="00361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17.05- 17.50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rPr>
          <w:trHeight w:val="60"/>
        </w:trPr>
        <w:tc>
          <w:tcPr>
            <w:tcW w:w="1433" w:type="dxa"/>
            <w:vAlign w:val="center"/>
          </w:tcPr>
          <w:p w:rsidR="000C2ADC" w:rsidRPr="003D36DF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DF">
              <w:rPr>
                <w:rFonts w:ascii="Times New Roman" w:hAnsi="Times New Roman" w:cs="Times New Roman"/>
                <w:sz w:val="20"/>
                <w:szCs w:val="20"/>
              </w:rPr>
              <w:t>Музейное дело</w:t>
            </w:r>
          </w:p>
        </w:tc>
        <w:tc>
          <w:tcPr>
            <w:tcW w:w="1537" w:type="dxa"/>
            <w:vAlign w:val="center"/>
          </w:tcPr>
          <w:p w:rsidR="000C2ADC" w:rsidRPr="003D36DF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36DF">
              <w:rPr>
                <w:rFonts w:ascii="Times New Roman" w:hAnsi="Times New Roman" w:cs="Times New Roman"/>
                <w:sz w:val="20"/>
                <w:szCs w:val="20"/>
              </w:rPr>
              <w:t>Великанова</w:t>
            </w:r>
            <w:proofErr w:type="spellEnd"/>
            <w:r w:rsidRPr="003D36DF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07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037E1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037E19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16.25-</w:t>
            </w:r>
            <w:r w:rsidR="000C2ADC" w:rsidRPr="00231489"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0C2A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ADC" w:rsidRPr="00231489" w:rsidTr="00037E19">
        <w:trPr>
          <w:trHeight w:val="889"/>
        </w:trPr>
        <w:tc>
          <w:tcPr>
            <w:tcW w:w="1433" w:type="dxa"/>
            <w:vAlign w:val="center"/>
          </w:tcPr>
          <w:p w:rsidR="000C2ADC" w:rsidRPr="003D36DF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Ландшафтный дизайн</w:t>
            </w:r>
          </w:p>
        </w:tc>
        <w:tc>
          <w:tcPr>
            <w:tcW w:w="1537" w:type="dxa"/>
            <w:vAlign w:val="center"/>
          </w:tcPr>
          <w:p w:rsidR="000C2ADC" w:rsidRPr="003D36DF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DF">
              <w:rPr>
                <w:rFonts w:ascii="Times New Roman" w:hAnsi="Times New Roman" w:cs="Times New Roman"/>
                <w:sz w:val="20"/>
                <w:szCs w:val="20"/>
              </w:rPr>
              <w:t>Лебедева О.В.</w:t>
            </w:r>
          </w:p>
        </w:tc>
        <w:tc>
          <w:tcPr>
            <w:tcW w:w="1214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  <w:tc>
          <w:tcPr>
            <w:tcW w:w="1070" w:type="dxa"/>
            <w:vAlign w:val="center"/>
          </w:tcPr>
          <w:p w:rsidR="003D36DF" w:rsidRDefault="003D36DF" w:rsidP="003D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1</w:t>
            </w:r>
          </w:p>
          <w:p w:rsidR="003D36DF" w:rsidRDefault="003D36DF" w:rsidP="003D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16.15</w:t>
            </w:r>
          </w:p>
          <w:p w:rsidR="000C2ADC" w:rsidRPr="00231489" w:rsidRDefault="003D36DF" w:rsidP="003D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17.05</w:t>
            </w:r>
          </w:p>
        </w:tc>
        <w:tc>
          <w:tcPr>
            <w:tcW w:w="1163" w:type="dxa"/>
            <w:vAlign w:val="center"/>
          </w:tcPr>
          <w:p w:rsidR="000C2ADC" w:rsidRPr="00231489" w:rsidRDefault="000C2ADC" w:rsidP="0003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r w:rsidR="003D3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C2ADC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</w:rPr>
              <w:t>15.30-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0C2ADC" w:rsidRPr="00231489" w:rsidRDefault="000C2ADC" w:rsidP="00037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– 17.0</w:t>
            </w:r>
            <w:r w:rsidR="00037E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5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Align w:val="center"/>
          </w:tcPr>
          <w:p w:rsidR="000C2ADC" w:rsidRPr="00231489" w:rsidRDefault="000C2ADC" w:rsidP="00DA1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01D8" w:rsidRDefault="00CA01D8" w:rsidP="00CA01D8">
      <w:pPr>
        <w:spacing w:after="0"/>
        <w:jc w:val="center"/>
        <w:rPr>
          <w:rFonts w:ascii="Times New Roman" w:hAnsi="Times New Roman" w:cs="Times New Roman"/>
        </w:rPr>
      </w:pPr>
    </w:p>
    <w:p w:rsidR="00AA0C29" w:rsidRDefault="00AA0C29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1D8" w:rsidRPr="00BD2B89" w:rsidRDefault="00CA01D8" w:rsidP="00CA0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2B89">
        <w:rPr>
          <w:rFonts w:ascii="Times New Roman" w:hAnsi="Times New Roman" w:cs="Times New Roman"/>
          <w:sz w:val="24"/>
          <w:szCs w:val="24"/>
        </w:rPr>
        <w:t xml:space="preserve">Заместитель директора по дополнительному образованию                          </w:t>
      </w:r>
      <w:proofErr w:type="spellStart"/>
      <w:r w:rsidRPr="00BD2B89">
        <w:rPr>
          <w:rFonts w:ascii="Times New Roman" w:hAnsi="Times New Roman" w:cs="Times New Roman"/>
          <w:sz w:val="24"/>
          <w:szCs w:val="24"/>
        </w:rPr>
        <w:t>Е.А.Плащенкова</w:t>
      </w:r>
      <w:proofErr w:type="spellEnd"/>
    </w:p>
    <w:p w:rsidR="00CB416E" w:rsidRDefault="00CB416E"/>
    <w:sectPr w:rsidR="00CB416E" w:rsidSect="005C0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01D8"/>
    <w:rsid w:val="00037E19"/>
    <w:rsid w:val="000C2ADC"/>
    <w:rsid w:val="000D2F2A"/>
    <w:rsid w:val="00134DC5"/>
    <w:rsid w:val="001727C0"/>
    <w:rsid w:val="001C715C"/>
    <w:rsid w:val="001E40D8"/>
    <w:rsid w:val="00223193"/>
    <w:rsid w:val="00231489"/>
    <w:rsid w:val="00234FA9"/>
    <w:rsid w:val="00303A55"/>
    <w:rsid w:val="00361666"/>
    <w:rsid w:val="003717A8"/>
    <w:rsid w:val="00375F5A"/>
    <w:rsid w:val="003D36DF"/>
    <w:rsid w:val="00553B1A"/>
    <w:rsid w:val="005C059B"/>
    <w:rsid w:val="006D2B0D"/>
    <w:rsid w:val="007857AC"/>
    <w:rsid w:val="007D152E"/>
    <w:rsid w:val="008224C6"/>
    <w:rsid w:val="008609F7"/>
    <w:rsid w:val="00877971"/>
    <w:rsid w:val="008D1ABD"/>
    <w:rsid w:val="008D55A0"/>
    <w:rsid w:val="0098155B"/>
    <w:rsid w:val="009A252F"/>
    <w:rsid w:val="00A016DB"/>
    <w:rsid w:val="00A4126A"/>
    <w:rsid w:val="00A41957"/>
    <w:rsid w:val="00A47A6C"/>
    <w:rsid w:val="00AA0C29"/>
    <w:rsid w:val="00AD39A8"/>
    <w:rsid w:val="00B34D87"/>
    <w:rsid w:val="00B70102"/>
    <w:rsid w:val="00B83D64"/>
    <w:rsid w:val="00BD19FF"/>
    <w:rsid w:val="00BD4039"/>
    <w:rsid w:val="00C3255C"/>
    <w:rsid w:val="00C81543"/>
    <w:rsid w:val="00CA01D8"/>
    <w:rsid w:val="00CB416E"/>
    <w:rsid w:val="00CD057F"/>
    <w:rsid w:val="00CF0522"/>
    <w:rsid w:val="00D005D2"/>
    <w:rsid w:val="00D85D01"/>
    <w:rsid w:val="00DA1081"/>
    <w:rsid w:val="00E17D87"/>
    <w:rsid w:val="00E33F8E"/>
    <w:rsid w:val="00E417D5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1B4B0A-F2AB-4AB2-AF1E-B047236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906D-A085-40C5-A171-D13131C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</cp:lastModifiedBy>
  <cp:revision>17</cp:revision>
  <cp:lastPrinted>2018-05-02T15:47:00Z</cp:lastPrinted>
  <dcterms:created xsi:type="dcterms:W3CDTF">2016-09-16T10:48:00Z</dcterms:created>
  <dcterms:modified xsi:type="dcterms:W3CDTF">2018-09-30T22:30:00Z</dcterms:modified>
</cp:coreProperties>
</file>